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婴幼儿爬行垫消费提示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婴幼儿爬行垫用以防止儿童在初学走路时碰伤、摔伤，常用于家庭和幼教机构等场所，消费者在购买和使用时应注意以下几点：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一、选购常识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1.通过正规渠道购买产品，索要并保留发票或购买凭证，注意查看企业名称、产品名称、规格型号、安全警示、出厂合格证、执行标准等产品信息是否齐全。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2.婴幼儿爬行垫已被列为国家强制性认证产品，消费者应选择具有国家强制性认证“CCC”标志的产品。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3.购买时选择没有明显刺激性气味的产品。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4.建议选择拼插件数量较少且形状较大、材料韧性好不易被拉扯断裂的产品。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二、使用常识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1.塑料袋、绳索等包装材料应及时收起或丢弃，避免儿童玩耍造成意外伤害。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2.使用前，建议通过水洗或者晾晒的方式对产品进行清洁；铺装地面保持洁净、干燥，以免产品滑动和受潮。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3.爬行垫的图案会对婴幼儿有较强的吸引力，应及时阻止婴幼儿啃咬舔舐。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应经常检查爬行垫是否存在磨损或者破裂，避免婴幼儿误食小部件或碎屑。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751B"/>
    <w:rsid w:val="687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2022-03-14T08:02:40Z</dcterms:created>
  <dc:creator>Administrator.ZICIXL0331C7AG1</dc:creator>
  <cp:lastModifiedBy>WPS_1577286897</cp:lastModifiedBy>
  <dcterms:modified xsi:type="dcterms:W3CDTF">2022-03-14T08:03:07Z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068A8CCE289E43ADB095BDCD4485BC1A</vt:lpwstr>
  </property>
</Properties>
</file>